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AB7A" w14:textId="09F544ED" w:rsidR="00DE6396" w:rsidRDefault="00DE6396">
      <w:pPr>
        <w:rPr>
          <w:sz w:val="36"/>
          <w:szCs w:val="36"/>
        </w:rPr>
      </w:pPr>
      <w:r w:rsidRPr="00DE6396">
        <w:rPr>
          <w:color w:val="FF0000"/>
          <w:sz w:val="32"/>
          <w:szCs w:val="32"/>
        </w:rPr>
        <w:t>Allegato 4</w:t>
      </w:r>
      <w:r w:rsidRPr="00DE6396">
        <w:rPr>
          <w:color w:val="FF0000"/>
          <w:sz w:val="36"/>
          <w:szCs w:val="36"/>
        </w:rPr>
        <w:t xml:space="preserve"> </w:t>
      </w:r>
      <w:r w:rsidR="00C12A7D" w:rsidRPr="00C12A7D">
        <w:rPr>
          <w:sz w:val="36"/>
          <w:szCs w:val="36"/>
        </w:rPr>
        <w:t>REGISTRO ATTIVITA’ DI SANIFICAZIONE DEGLI AMBIENTI</w:t>
      </w:r>
    </w:p>
    <w:p w14:paraId="72588F49" w14:textId="2123867C" w:rsidR="00C12A7D" w:rsidRDefault="00DE6396">
      <w:pPr>
        <w:rPr>
          <w:sz w:val="36"/>
          <w:szCs w:val="36"/>
        </w:rPr>
      </w:pPr>
      <w:r>
        <w:rPr>
          <w:sz w:val="36"/>
          <w:szCs w:val="36"/>
        </w:rPr>
        <w:t xml:space="preserve">(indicare quale ambiente) </w:t>
      </w:r>
      <w:r w:rsidR="00C12A7D">
        <w:rPr>
          <w:sz w:val="36"/>
          <w:szCs w:val="36"/>
        </w:rPr>
        <w:t>(eseguita come da protocollo)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1"/>
        <w:gridCol w:w="3914"/>
        <w:gridCol w:w="4203"/>
      </w:tblGrid>
      <w:tr w:rsidR="00C12A7D" w14:paraId="725B101A" w14:textId="77777777" w:rsidTr="00C12A7D">
        <w:tc>
          <w:tcPr>
            <w:tcW w:w="1526" w:type="dxa"/>
          </w:tcPr>
          <w:p w14:paraId="44141C3E" w14:textId="2325C5D8" w:rsidR="00C12A7D" w:rsidRDefault="00C12A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Data </w:t>
            </w:r>
          </w:p>
        </w:tc>
        <w:tc>
          <w:tcPr>
            <w:tcW w:w="3969" w:type="dxa"/>
          </w:tcPr>
          <w:p w14:paraId="528C41D3" w14:textId="72D215DC" w:rsidR="00C12A7D" w:rsidRDefault="00C12A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Operatore </w:t>
            </w:r>
          </w:p>
        </w:tc>
        <w:tc>
          <w:tcPr>
            <w:tcW w:w="4283" w:type="dxa"/>
          </w:tcPr>
          <w:p w14:paraId="69C62A8B" w14:textId="2EF35258" w:rsidR="00C12A7D" w:rsidRDefault="00C12A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Firma </w:t>
            </w:r>
          </w:p>
        </w:tc>
      </w:tr>
      <w:tr w:rsidR="00C12A7D" w14:paraId="2FF6A725" w14:textId="77777777" w:rsidTr="00C12A7D">
        <w:tc>
          <w:tcPr>
            <w:tcW w:w="1526" w:type="dxa"/>
          </w:tcPr>
          <w:p w14:paraId="2A85AE15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65742030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3303B2FF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5BF09519" w14:textId="77777777" w:rsidTr="00C12A7D">
        <w:tc>
          <w:tcPr>
            <w:tcW w:w="1526" w:type="dxa"/>
          </w:tcPr>
          <w:p w14:paraId="24770D5C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064850E0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1F535BAC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5257634F" w14:textId="77777777" w:rsidTr="00C12A7D">
        <w:tc>
          <w:tcPr>
            <w:tcW w:w="1526" w:type="dxa"/>
          </w:tcPr>
          <w:p w14:paraId="3794C217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60E6B64F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0DECD942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0632C242" w14:textId="77777777" w:rsidTr="00C12A7D">
        <w:tc>
          <w:tcPr>
            <w:tcW w:w="1526" w:type="dxa"/>
          </w:tcPr>
          <w:p w14:paraId="7D89BF96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887E14B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FDAC133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6D95395A" w14:textId="77777777" w:rsidTr="00C12A7D">
        <w:tc>
          <w:tcPr>
            <w:tcW w:w="1526" w:type="dxa"/>
          </w:tcPr>
          <w:p w14:paraId="645313D9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622D5CAC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01492175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2BBB2284" w14:textId="77777777" w:rsidTr="00C12A7D">
        <w:tc>
          <w:tcPr>
            <w:tcW w:w="1526" w:type="dxa"/>
          </w:tcPr>
          <w:p w14:paraId="10C62637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CB4B605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5BB78D78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749B3735" w14:textId="77777777" w:rsidTr="00C12A7D">
        <w:tc>
          <w:tcPr>
            <w:tcW w:w="1526" w:type="dxa"/>
          </w:tcPr>
          <w:p w14:paraId="4527E756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6E2AFBA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617C321C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17706455" w14:textId="77777777" w:rsidTr="00C12A7D">
        <w:tc>
          <w:tcPr>
            <w:tcW w:w="1526" w:type="dxa"/>
          </w:tcPr>
          <w:p w14:paraId="59CE0127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4F0F2197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12887154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40A145BF" w14:textId="77777777" w:rsidTr="00C12A7D">
        <w:tc>
          <w:tcPr>
            <w:tcW w:w="1526" w:type="dxa"/>
          </w:tcPr>
          <w:p w14:paraId="4DC5C8ED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37BA00D8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5BF22A7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6949E275" w14:textId="77777777" w:rsidTr="00C12A7D">
        <w:tc>
          <w:tcPr>
            <w:tcW w:w="1526" w:type="dxa"/>
          </w:tcPr>
          <w:p w14:paraId="05FD8B94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6AE06269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3D2C5872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4A1F6A26" w14:textId="77777777" w:rsidTr="00C12A7D">
        <w:tc>
          <w:tcPr>
            <w:tcW w:w="1526" w:type="dxa"/>
          </w:tcPr>
          <w:p w14:paraId="52818290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4D7AA2E8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4C87AE4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314FE972" w14:textId="77777777" w:rsidTr="00C12A7D">
        <w:tc>
          <w:tcPr>
            <w:tcW w:w="1526" w:type="dxa"/>
          </w:tcPr>
          <w:p w14:paraId="32380E3F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B874395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F38638C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5CBC9E66" w14:textId="77777777" w:rsidTr="00C12A7D">
        <w:tc>
          <w:tcPr>
            <w:tcW w:w="1526" w:type="dxa"/>
          </w:tcPr>
          <w:p w14:paraId="61BB905B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739DDA02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09C16E99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12051D1C" w14:textId="77777777" w:rsidTr="00C12A7D">
        <w:tc>
          <w:tcPr>
            <w:tcW w:w="1526" w:type="dxa"/>
          </w:tcPr>
          <w:p w14:paraId="4B159F72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792C3F0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4739AC3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65473332" w14:textId="77777777" w:rsidTr="00C12A7D">
        <w:tc>
          <w:tcPr>
            <w:tcW w:w="1526" w:type="dxa"/>
          </w:tcPr>
          <w:p w14:paraId="0C2DB541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08F33F6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20C94ACC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417B605A" w14:textId="77777777" w:rsidTr="00C12A7D">
        <w:tc>
          <w:tcPr>
            <w:tcW w:w="1526" w:type="dxa"/>
          </w:tcPr>
          <w:p w14:paraId="7784031E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E787CB4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0F54C0F6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56965C7F" w14:textId="77777777" w:rsidTr="00C12A7D">
        <w:tc>
          <w:tcPr>
            <w:tcW w:w="1526" w:type="dxa"/>
          </w:tcPr>
          <w:p w14:paraId="352C455F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7E6E1DD5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617B69CA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25A583CA" w14:textId="77777777" w:rsidTr="00C12A7D">
        <w:tc>
          <w:tcPr>
            <w:tcW w:w="1526" w:type="dxa"/>
          </w:tcPr>
          <w:p w14:paraId="6167667A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6D33734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FF99A68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23CBEAF9" w14:textId="77777777" w:rsidTr="00C12A7D">
        <w:tc>
          <w:tcPr>
            <w:tcW w:w="1526" w:type="dxa"/>
          </w:tcPr>
          <w:p w14:paraId="59BDA789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BD113BA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7EEEA20E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073B5228" w14:textId="77777777" w:rsidTr="00C12A7D">
        <w:tc>
          <w:tcPr>
            <w:tcW w:w="1526" w:type="dxa"/>
          </w:tcPr>
          <w:p w14:paraId="61021DE8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9424A1D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6F220589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01079269" w14:textId="77777777" w:rsidTr="00C12A7D">
        <w:tc>
          <w:tcPr>
            <w:tcW w:w="1526" w:type="dxa"/>
          </w:tcPr>
          <w:p w14:paraId="09CB85E7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FDC9953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2CF2FE03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7A25D7AC" w14:textId="77777777" w:rsidTr="00C12A7D">
        <w:tc>
          <w:tcPr>
            <w:tcW w:w="1526" w:type="dxa"/>
          </w:tcPr>
          <w:p w14:paraId="7BB45DAD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17ABD18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6CB5164F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2DC59AFC" w14:textId="77777777" w:rsidTr="00C12A7D">
        <w:tc>
          <w:tcPr>
            <w:tcW w:w="1526" w:type="dxa"/>
          </w:tcPr>
          <w:p w14:paraId="18CFCECF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773D8F45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0FAE537D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368B371D" w14:textId="77777777" w:rsidTr="00C12A7D">
        <w:tc>
          <w:tcPr>
            <w:tcW w:w="1526" w:type="dxa"/>
          </w:tcPr>
          <w:p w14:paraId="10D76E59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33B0F3AC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2680CED3" w14:textId="77777777" w:rsidR="00C12A7D" w:rsidRDefault="00C12A7D">
            <w:pPr>
              <w:rPr>
                <w:sz w:val="36"/>
                <w:szCs w:val="36"/>
              </w:rPr>
            </w:pPr>
          </w:p>
        </w:tc>
      </w:tr>
      <w:tr w:rsidR="00C12A7D" w14:paraId="7F5D9A6F" w14:textId="77777777" w:rsidTr="00C12A7D">
        <w:tc>
          <w:tcPr>
            <w:tcW w:w="1526" w:type="dxa"/>
          </w:tcPr>
          <w:p w14:paraId="15CE31CC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25925EB" w14:textId="77777777" w:rsidR="00C12A7D" w:rsidRDefault="00C12A7D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</w:tcPr>
          <w:p w14:paraId="511074CC" w14:textId="77777777" w:rsidR="00C12A7D" w:rsidRDefault="00C12A7D">
            <w:pPr>
              <w:rPr>
                <w:sz w:val="36"/>
                <w:szCs w:val="36"/>
              </w:rPr>
            </w:pPr>
          </w:p>
        </w:tc>
      </w:tr>
    </w:tbl>
    <w:p w14:paraId="5970CF25" w14:textId="77777777" w:rsidR="00C12A7D" w:rsidRPr="00C12A7D" w:rsidRDefault="00C12A7D">
      <w:pPr>
        <w:rPr>
          <w:sz w:val="36"/>
          <w:szCs w:val="36"/>
        </w:rPr>
      </w:pPr>
    </w:p>
    <w:p w14:paraId="78E798D3" w14:textId="77777777" w:rsidR="00C12A7D" w:rsidRDefault="00C12A7D"/>
    <w:sectPr w:rsidR="00C12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7D"/>
    <w:rsid w:val="002400B5"/>
    <w:rsid w:val="00C12A7D"/>
    <w:rsid w:val="00D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27CA"/>
  <w15:chartTrackingRefBased/>
  <w15:docId w15:val="{4BC371E5-FE57-4CF6-87B2-87325EC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2020-04-29T15:46:00Z</dcterms:created>
  <dcterms:modified xsi:type="dcterms:W3CDTF">2020-04-29T15:46:00Z</dcterms:modified>
</cp:coreProperties>
</file>